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C518AA" w14:textId="1FA272AC" w:rsidR="0039128F" w:rsidRDefault="0039128F" w:rsidP="00471E75">
      <w:pPr>
        <w:contextualSpacing/>
        <w:jc w:val="center"/>
        <w:rPr>
          <w:rFonts w:asciiTheme="minorHAnsi" w:hAnsiTheme="minorHAnsi" w:cstheme="minorHAnsi"/>
          <w:b/>
          <w:i/>
          <w:sz w:val="48"/>
          <w:szCs w:val="48"/>
        </w:rPr>
      </w:pPr>
      <w:r>
        <w:rPr>
          <w:rFonts w:asciiTheme="minorHAnsi" w:hAnsiTheme="minorHAnsi" w:cstheme="minorHAnsi"/>
          <w:b/>
          <w:i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36160228" wp14:editId="3776EA3F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220470" cy="584529"/>
            <wp:effectExtent l="0" t="0" r="0" b="6350"/>
            <wp:wrapSquare wrapText="bothSides"/>
            <wp:docPr id="3" name="Picture 3" descr="A blue sign with white 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blue sign with white text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0470" cy="5845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50B458" w14:textId="77777777" w:rsidR="0039128F" w:rsidRDefault="0039128F" w:rsidP="00471E75">
      <w:pPr>
        <w:contextualSpacing/>
        <w:jc w:val="center"/>
        <w:rPr>
          <w:rFonts w:asciiTheme="minorHAnsi" w:hAnsiTheme="minorHAnsi" w:cstheme="minorHAnsi"/>
          <w:b/>
          <w:i/>
          <w:sz w:val="48"/>
          <w:szCs w:val="48"/>
        </w:rPr>
      </w:pPr>
    </w:p>
    <w:p w14:paraId="0F391DEA" w14:textId="77777777" w:rsidR="0039128F" w:rsidRPr="0039128F" w:rsidRDefault="0039128F" w:rsidP="00471E75">
      <w:pPr>
        <w:contextualSpacing/>
        <w:jc w:val="center"/>
        <w:rPr>
          <w:rFonts w:asciiTheme="minorHAnsi" w:hAnsiTheme="minorHAnsi" w:cstheme="minorHAnsi"/>
          <w:b/>
          <w:i/>
          <w:sz w:val="24"/>
          <w:szCs w:val="24"/>
        </w:rPr>
      </w:pPr>
    </w:p>
    <w:p w14:paraId="4A1414C5" w14:textId="3D235322" w:rsidR="002F772A" w:rsidRDefault="0039128F" w:rsidP="00471E75">
      <w:pPr>
        <w:contextualSpacing/>
        <w:jc w:val="center"/>
        <w:rPr>
          <w:rFonts w:asciiTheme="minorHAnsi" w:hAnsiTheme="minorHAnsi" w:cstheme="minorHAnsi"/>
          <w:b/>
          <w:i/>
          <w:sz w:val="48"/>
          <w:szCs w:val="48"/>
        </w:rPr>
      </w:pPr>
      <w:r>
        <w:rPr>
          <w:rFonts w:asciiTheme="minorHAnsi" w:hAnsiTheme="minorHAnsi" w:cstheme="minorHAnsi"/>
          <w:b/>
          <w:i/>
          <w:sz w:val="48"/>
          <w:szCs w:val="48"/>
        </w:rPr>
        <w:t xml:space="preserve">Webinar - </w:t>
      </w:r>
      <w:r w:rsidR="00471E75" w:rsidRPr="00471E75">
        <w:rPr>
          <w:rFonts w:asciiTheme="minorHAnsi" w:hAnsiTheme="minorHAnsi" w:cstheme="minorHAnsi"/>
          <w:b/>
          <w:i/>
          <w:sz w:val="48"/>
          <w:szCs w:val="48"/>
        </w:rPr>
        <w:t xml:space="preserve">Charting A Course to </w:t>
      </w:r>
      <w:r w:rsidR="00471E75">
        <w:rPr>
          <w:rFonts w:asciiTheme="minorHAnsi" w:hAnsiTheme="minorHAnsi" w:cstheme="minorHAnsi"/>
          <w:b/>
          <w:i/>
          <w:sz w:val="48"/>
          <w:szCs w:val="48"/>
        </w:rPr>
        <w:t>M</w:t>
      </w:r>
      <w:r w:rsidR="00471E75" w:rsidRPr="00471E75">
        <w:rPr>
          <w:rFonts w:asciiTheme="minorHAnsi" w:hAnsiTheme="minorHAnsi" w:cstheme="minorHAnsi"/>
          <w:b/>
          <w:i/>
          <w:sz w:val="48"/>
          <w:szCs w:val="48"/>
        </w:rPr>
        <w:t>arine Net-Zero</w:t>
      </w:r>
    </w:p>
    <w:p w14:paraId="1E0ED373" w14:textId="77777777" w:rsidR="00471E75" w:rsidRPr="00471E75" w:rsidRDefault="00471E75" w:rsidP="00471E75">
      <w:pPr>
        <w:contextualSpacing/>
        <w:jc w:val="center"/>
        <w:rPr>
          <w:rFonts w:asciiTheme="minorHAnsi" w:hAnsiTheme="minorHAnsi" w:cstheme="minorHAnsi"/>
          <w:b/>
          <w:i/>
          <w:sz w:val="48"/>
          <w:szCs w:val="48"/>
        </w:rPr>
      </w:pPr>
    </w:p>
    <w:p w14:paraId="448EAD26" w14:textId="6015B5F5" w:rsidR="00B57747" w:rsidRPr="0039128F" w:rsidRDefault="00B45AD1" w:rsidP="000D52C9">
      <w:pPr>
        <w:contextualSpacing/>
        <w:jc w:val="left"/>
        <w:rPr>
          <w:rFonts w:asciiTheme="minorHAnsi" w:hAnsiTheme="minorHAnsi" w:cstheme="minorHAnsi"/>
          <w:b/>
          <w:i/>
          <w:iCs/>
          <w:sz w:val="32"/>
          <w:szCs w:val="32"/>
        </w:rPr>
      </w:pPr>
      <w:r w:rsidRPr="0039128F">
        <w:rPr>
          <w:rFonts w:asciiTheme="minorHAnsi" w:hAnsiTheme="minorHAnsi" w:cstheme="minorHAnsi"/>
          <w:b/>
          <w:i/>
          <w:iCs/>
          <w:sz w:val="32"/>
          <w:szCs w:val="32"/>
        </w:rPr>
        <w:t xml:space="preserve">[Provisional] </w:t>
      </w:r>
      <w:r w:rsidR="00CC503E" w:rsidRPr="0039128F">
        <w:rPr>
          <w:rFonts w:asciiTheme="minorHAnsi" w:hAnsiTheme="minorHAnsi" w:cstheme="minorHAnsi"/>
          <w:b/>
          <w:i/>
          <w:iCs/>
          <w:sz w:val="32"/>
          <w:szCs w:val="32"/>
        </w:rPr>
        <w:t>Programme</w:t>
      </w:r>
      <w:r w:rsidR="0039128F" w:rsidRPr="0039128F">
        <w:rPr>
          <w:rFonts w:asciiTheme="minorHAnsi" w:hAnsiTheme="minorHAnsi" w:cstheme="minorHAnsi"/>
          <w:b/>
          <w:i/>
          <w:iCs/>
          <w:sz w:val="32"/>
          <w:szCs w:val="32"/>
        </w:rPr>
        <w:t xml:space="preserve"> – 8</w:t>
      </w:r>
      <w:r w:rsidR="0039128F" w:rsidRPr="0039128F">
        <w:rPr>
          <w:rFonts w:asciiTheme="minorHAnsi" w:hAnsiTheme="minorHAnsi" w:cstheme="minorHAnsi"/>
          <w:b/>
          <w:i/>
          <w:iCs/>
          <w:sz w:val="32"/>
          <w:szCs w:val="32"/>
          <w:vertAlign w:val="superscript"/>
        </w:rPr>
        <w:t>th</w:t>
      </w:r>
      <w:r w:rsidR="0039128F" w:rsidRPr="0039128F">
        <w:rPr>
          <w:rFonts w:asciiTheme="minorHAnsi" w:hAnsiTheme="minorHAnsi" w:cstheme="minorHAnsi"/>
          <w:b/>
          <w:i/>
          <w:iCs/>
          <w:sz w:val="32"/>
          <w:szCs w:val="32"/>
        </w:rPr>
        <w:t xml:space="preserve"> December 2021</w:t>
      </w:r>
    </w:p>
    <w:p w14:paraId="30955EBA" w14:textId="77777777" w:rsidR="00314B6F" w:rsidRPr="0013008E" w:rsidRDefault="00314B6F" w:rsidP="000D52C9">
      <w:pPr>
        <w:contextualSpacing/>
        <w:jc w:val="left"/>
        <w:rPr>
          <w:rFonts w:asciiTheme="minorHAnsi" w:hAnsiTheme="minorHAnsi" w:cstheme="minorHAnsi"/>
          <w:b/>
          <w:i/>
        </w:rPr>
      </w:pPr>
    </w:p>
    <w:tbl>
      <w:tblPr>
        <w:tblStyle w:val="TableGrid"/>
        <w:tblpPr w:leftFromText="180" w:rightFromText="180" w:vertAnchor="text" w:horzAnchor="margin" w:tblpXSpec="center" w:tblpY="44"/>
        <w:tblW w:w="0" w:type="auto"/>
        <w:tblLook w:val="04A0" w:firstRow="1" w:lastRow="0" w:firstColumn="1" w:lastColumn="0" w:noHBand="0" w:noVBand="1"/>
      </w:tblPr>
      <w:tblGrid>
        <w:gridCol w:w="1239"/>
        <w:gridCol w:w="4050"/>
        <w:gridCol w:w="4339"/>
      </w:tblGrid>
      <w:tr w:rsidR="00146AC4" w:rsidRPr="0013008E" w14:paraId="394D25FF" w14:textId="77777777" w:rsidTr="000334EF">
        <w:trPr>
          <w:trHeight w:val="561"/>
        </w:trPr>
        <w:tc>
          <w:tcPr>
            <w:tcW w:w="1239" w:type="dxa"/>
            <w:shd w:val="clear" w:color="auto" w:fill="95B3D7" w:themeFill="accent1" w:themeFillTint="99"/>
            <w:vAlign w:val="center"/>
          </w:tcPr>
          <w:p w14:paraId="6D5FC9D4" w14:textId="77777777" w:rsidR="00146AC4" w:rsidRPr="0013008E" w:rsidRDefault="00146AC4" w:rsidP="00146AC4">
            <w:pPr>
              <w:jc w:val="left"/>
              <w:rPr>
                <w:rFonts w:asciiTheme="minorHAnsi" w:hAnsiTheme="minorHAnsi" w:cstheme="minorHAnsi"/>
                <w:b/>
                <w:i/>
                <w:sz w:val="32"/>
                <w:szCs w:val="32"/>
              </w:rPr>
            </w:pPr>
            <w:r w:rsidRPr="0013008E">
              <w:rPr>
                <w:rFonts w:asciiTheme="minorHAnsi" w:hAnsiTheme="minorHAnsi" w:cstheme="minorHAnsi"/>
                <w:b/>
                <w:i/>
                <w:sz w:val="32"/>
                <w:szCs w:val="32"/>
              </w:rPr>
              <w:t>Timing</w:t>
            </w:r>
          </w:p>
        </w:tc>
        <w:tc>
          <w:tcPr>
            <w:tcW w:w="4050" w:type="dxa"/>
            <w:shd w:val="clear" w:color="auto" w:fill="95B3D7" w:themeFill="accent1" w:themeFillTint="99"/>
            <w:vAlign w:val="center"/>
          </w:tcPr>
          <w:p w14:paraId="0ECEB611" w14:textId="77777777" w:rsidR="00146AC4" w:rsidRPr="0013008E" w:rsidRDefault="00226AF0" w:rsidP="00146AC4">
            <w:pPr>
              <w:jc w:val="left"/>
              <w:rPr>
                <w:rFonts w:asciiTheme="minorHAnsi" w:hAnsiTheme="minorHAnsi" w:cstheme="minorHAnsi"/>
                <w:b/>
                <w:i/>
                <w:sz w:val="32"/>
                <w:szCs w:val="32"/>
              </w:rPr>
            </w:pPr>
            <w:r w:rsidRPr="0013008E">
              <w:rPr>
                <w:rFonts w:asciiTheme="minorHAnsi" w:hAnsiTheme="minorHAnsi" w:cstheme="minorHAnsi"/>
                <w:b/>
                <w:i/>
                <w:sz w:val="32"/>
                <w:szCs w:val="32"/>
              </w:rPr>
              <w:t xml:space="preserve">Programme </w:t>
            </w:r>
            <w:r w:rsidR="00146AC4" w:rsidRPr="0013008E">
              <w:rPr>
                <w:rFonts w:asciiTheme="minorHAnsi" w:hAnsiTheme="minorHAnsi" w:cstheme="minorHAnsi"/>
                <w:b/>
                <w:i/>
                <w:sz w:val="32"/>
                <w:szCs w:val="32"/>
              </w:rPr>
              <w:t>Item</w:t>
            </w:r>
          </w:p>
        </w:tc>
        <w:tc>
          <w:tcPr>
            <w:tcW w:w="4339" w:type="dxa"/>
            <w:shd w:val="clear" w:color="auto" w:fill="95B3D7" w:themeFill="accent1" w:themeFillTint="99"/>
            <w:vAlign w:val="center"/>
          </w:tcPr>
          <w:p w14:paraId="2B2B5AF5" w14:textId="77777777" w:rsidR="00146AC4" w:rsidRPr="0013008E" w:rsidRDefault="00146AC4" w:rsidP="00146AC4">
            <w:pPr>
              <w:jc w:val="left"/>
              <w:rPr>
                <w:rFonts w:asciiTheme="minorHAnsi" w:hAnsiTheme="minorHAnsi" w:cstheme="minorHAnsi"/>
                <w:b/>
                <w:i/>
                <w:sz w:val="32"/>
                <w:szCs w:val="32"/>
              </w:rPr>
            </w:pPr>
            <w:r w:rsidRPr="0013008E">
              <w:rPr>
                <w:rFonts w:asciiTheme="minorHAnsi" w:hAnsiTheme="minorHAnsi" w:cstheme="minorHAnsi"/>
                <w:b/>
                <w:i/>
                <w:sz w:val="32"/>
                <w:szCs w:val="32"/>
              </w:rPr>
              <w:t>Speaker</w:t>
            </w:r>
          </w:p>
        </w:tc>
      </w:tr>
      <w:tr w:rsidR="003871C5" w:rsidRPr="0013008E" w14:paraId="11999DA4" w14:textId="77777777" w:rsidTr="006C36AE">
        <w:trPr>
          <w:trHeight w:val="405"/>
        </w:trPr>
        <w:tc>
          <w:tcPr>
            <w:tcW w:w="1239" w:type="dxa"/>
          </w:tcPr>
          <w:p w14:paraId="0D68E3FB" w14:textId="77777777" w:rsidR="003871C5" w:rsidRPr="0013008E" w:rsidRDefault="003871C5" w:rsidP="00146AC4">
            <w:pPr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0BFED7FF" w14:textId="5234048B" w:rsidR="003871C5" w:rsidRPr="0013008E" w:rsidRDefault="00CC503E" w:rsidP="00146AC4">
            <w:pPr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3008E">
              <w:rPr>
                <w:rFonts w:asciiTheme="minorHAnsi" w:hAnsiTheme="minorHAnsi" w:cstheme="minorHAnsi"/>
                <w:b/>
                <w:sz w:val="24"/>
                <w:szCs w:val="24"/>
              </w:rPr>
              <w:t>09</w:t>
            </w:r>
            <w:r w:rsidR="00650FBF" w:rsidRPr="0013008E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  <w:r w:rsidR="000334EF" w:rsidRPr="0013008E">
              <w:rPr>
                <w:rFonts w:asciiTheme="minorHAnsi" w:hAnsiTheme="minorHAnsi" w:cstheme="minorHAnsi"/>
                <w:b/>
                <w:sz w:val="24"/>
                <w:szCs w:val="24"/>
              </w:rPr>
              <w:t>30</w:t>
            </w:r>
          </w:p>
          <w:p w14:paraId="4AB113DF" w14:textId="77777777" w:rsidR="003871C5" w:rsidRPr="0013008E" w:rsidRDefault="003871C5" w:rsidP="00146AC4">
            <w:pPr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050" w:type="dxa"/>
          </w:tcPr>
          <w:p w14:paraId="065441BC" w14:textId="77777777" w:rsidR="003871C5" w:rsidRPr="0013008E" w:rsidRDefault="003871C5" w:rsidP="00180F43">
            <w:pPr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696A761A" w14:textId="77777777" w:rsidR="003871C5" w:rsidRPr="0013008E" w:rsidRDefault="003871C5" w:rsidP="00180F43">
            <w:pPr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3008E">
              <w:rPr>
                <w:rFonts w:asciiTheme="minorHAnsi" w:hAnsiTheme="minorHAnsi" w:cstheme="minorHAnsi"/>
                <w:b/>
                <w:sz w:val="24"/>
                <w:szCs w:val="24"/>
              </w:rPr>
              <w:t>Welcome and House Keeping</w:t>
            </w:r>
          </w:p>
        </w:tc>
        <w:tc>
          <w:tcPr>
            <w:tcW w:w="4339" w:type="dxa"/>
          </w:tcPr>
          <w:p w14:paraId="3441B51D" w14:textId="77777777" w:rsidR="00B207F8" w:rsidRPr="0013008E" w:rsidRDefault="00B207F8" w:rsidP="00146AC4">
            <w:pPr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64FD8304" w14:textId="56D2189C" w:rsidR="000334EF" w:rsidRPr="0013008E" w:rsidRDefault="000334EF" w:rsidP="00146AC4">
            <w:pPr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3008E">
              <w:rPr>
                <w:rFonts w:asciiTheme="minorHAnsi" w:hAnsiTheme="minorHAnsi" w:cstheme="minorHAnsi"/>
                <w:b/>
                <w:sz w:val="24"/>
                <w:szCs w:val="24"/>
              </w:rPr>
              <w:t>Prof. Ed Maltby</w:t>
            </w:r>
          </w:p>
          <w:p w14:paraId="1066796D" w14:textId="55F10174" w:rsidR="00CB32C3" w:rsidRPr="0013008E" w:rsidRDefault="00CB32C3" w:rsidP="00146AC4">
            <w:pPr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3008E">
              <w:rPr>
                <w:rFonts w:asciiTheme="minorHAnsi" w:hAnsiTheme="minorHAnsi" w:cstheme="minorHAnsi"/>
                <w:sz w:val="24"/>
                <w:szCs w:val="24"/>
              </w:rPr>
              <w:t>DMF (</w:t>
            </w:r>
            <w:r w:rsidR="002360BB" w:rsidRPr="0013008E">
              <w:rPr>
                <w:rFonts w:asciiTheme="minorHAnsi" w:hAnsiTheme="minorHAnsi" w:cstheme="minorHAnsi"/>
                <w:sz w:val="24"/>
                <w:szCs w:val="24"/>
              </w:rPr>
              <w:t>Chair)</w:t>
            </w:r>
            <w:r w:rsidRPr="0013008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464CF681" w14:textId="77777777" w:rsidR="003871C5" w:rsidRPr="003504AB" w:rsidRDefault="003871C5" w:rsidP="006B1582">
            <w:pPr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146AC4" w:rsidRPr="0013008E" w14:paraId="55E5DF1E" w14:textId="77777777" w:rsidTr="003504AB">
        <w:trPr>
          <w:trHeight w:val="284"/>
        </w:trPr>
        <w:tc>
          <w:tcPr>
            <w:tcW w:w="1239" w:type="dxa"/>
            <w:shd w:val="clear" w:color="auto" w:fill="B8CCE4" w:themeFill="accent1" w:themeFillTint="66"/>
            <w:vAlign w:val="center"/>
          </w:tcPr>
          <w:p w14:paraId="76688A53" w14:textId="77777777" w:rsidR="00146AC4" w:rsidRPr="0013008E" w:rsidRDefault="00146AC4" w:rsidP="00146AC4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389" w:type="dxa"/>
            <w:gridSpan w:val="2"/>
            <w:shd w:val="clear" w:color="auto" w:fill="B8CCE4" w:themeFill="accent1" w:themeFillTint="66"/>
            <w:vAlign w:val="center"/>
          </w:tcPr>
          <w:p w14:paraId="238F9222" w14:textId="0D5536A9" w:rsidR="00146AC4" w:rsidRPr="0013008E" w:rsidRDefault="00473C50" w:rsidP="00094287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13008E">
              <w:rPr>
                <w:rFonts w:asciiTheme="minorHAnsi" w:hAnsiTheme="minorHAnsi" w:cstheme="minorHAnsi"/>
                <w:sz w:val="24"/>
                <w:szCs w:val="24"/>
              </w:rPr>
              <w:t>Session I</w:t>
            </w:r>
            <w:r w:rsidR="002F204A">
              <w:rPr>
                <w:rFonts w:asciiTheme="minorHAnsi" w:hAnsiTheme="minorHAnsi" w:cstheme="minorHAnsi"/>
                <w:sz w:val="24"/>
                <w:szCs w:val="24"/>
              </w:rPr>
              <w:t xml:space="preserve"> – </w:t>
            </w:r>
            <w:r w:rsidR="00803E5E">
              <w:rPr>
                <w:rFonts w:asciiTheme="minorHAnsi" w:hAnsiTheme="minorHAnsi" w:cstheme="minorHAnsi"/>
                <w:sz w:val="24"/>
                <w:szCs w:val="24"/>
              </w:rPr>
              <w:t>Reducing Emissions</w:t>
            </w:r>
          </w:p>
        </w:tc>
      </w:tr>
      <w:tr w:rsidR="007F7749" w:rsidRPr="0013008E" w14:paraId="6EDCAF9F" w14:textId="77777777" w:rsidTr="0039128F">
        <w:trPr>
          <w:trHeight w:val="838"/>
        </w:trPr>
        <w:tc>
          <w:tcPr>
            <w:tcW w:w="1239" w:type="dxa"/>
          </w:tcPr>
          <w:p w14:paraId="6EAD67A6" w14:textId="77777777" w:rsidR="004F63F0" w:rsidRPr="0013008E" w:rsidRDefault="004F63F0" w:rsidP="007F7749">
            <w:pPr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0D6E3EC6" w14:textId="4B5AA587" w:rsidR="007F7749" w:rsidRPr="0013008E" w:rsidRDefault="000334EF" w:rsidP="007F7749">
            <w:pPr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3008E">
              <w:rPr>
                <w:rFonts w:asciiTheme="minorHAnsi" w:hAnsiTheme="minorHAnsi" w:cstheme="minorHAnsi"/>
                <w:b/>
                <w:sz w:val="24"/>
                <w:szCs w:val="24"/>
              </w:rPr>
              <w:t>09</w:t>
            </w:r>
            <w:r w:rsidR="00147AE6" w:rsidRPr="0013008E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  <w:r w:rsidR="009C5903">
              <w:rPr>
                <w:rFonts w:asciiTheme="minorHAnsi" w:hAnsiTheme="minorHAnsi" w:cstheme="minorHAnsi"/>
                <w:b/>
                <w:sz w:val="24"/>
                <w:szCs w:val="24"/>
              </w:rPr>
              <w:t>40</w:t>
            </w:r>
          </w:p>
          <w:p w14:paraId="596AE1F5" w14:textId="77777777" w:rsidR="004F63F0" w:rsidRPr="0013008E" w:rsidRDefault="004F63F0" w:rsidP="007F7749">
            <w:pPr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050" w:type="dxa"/>
          </w:tcPr>
          <w:p w14:paraId="746B5E66" w14:textId="77777777" w:rsidR="007D5693" w:rsidRPr="0013008E" w:rsidRDefault="007D5693" w:rsidP="00523E5D">
            <w:pPr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56116C8F" w14:textId="0D1ECC18" w:rsidR="006A40EA" w:rsidRPr="0013008E" w:rsidRDefault="006B1944" w:rsidP="00B207F8">
            <w:pPr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Marine Renewables: Offshore Wind</w:t>
            </w:r>
            <w:r w:rsidR="008C2CE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339" w:type="dxa"/>
          </w:tcPr>
          <w:p w14:paraId="00990338" w14:textId="77777777" w:rsidR="000334EF" w:rsidRPr="0013008E" w:rsidRDefault="000334EF" w:rsidP="007D5693">
            <w:pPr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1BE9571E" w14:textId="77777777" w:rsidR="006B1944" w:rsidRDefault="006B1944" w:rsidP="000334EF">
            <w:pPr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B1944">
              <w:rPr>
                <w:rFonts w:asciiTheme="minorHAnsi" w:hAnsiTheme="minorHAnsi" w:cstheme="minorHAnsi"/>
                <w:b/>
                <w:sz w:val="24"/>
                <w:szCs w:val="24"/>
              </w:rPr>
              <w:t>Adam Pharaoh</w:t>
            </w:r>
          </w:p>
          <w:p w14:paraId="1AE277C0" w14:textId="5F92346C" w:rsidR="006B1944" w:rsidRPr="006B1944" w:rsidRDefault="006B1944" w:rsidP="000334EF">
            <w:pPr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B194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Royal </w:t>
            </w:r>
            <w:proofErr w:type="spellStart"/>
            <w:r w:rsidRPr="006B1944">
              <w:rPr>
                <w:rFonts w:asciiTheme="minorHAnsi" w:hAnsiTheme="minorHAnsi" w:cstheme="minorHAnsi"/>
                <w:bCs/>
                <w:sz w:val="24"/>
                <w:szCs w:val="24"/>
              </w:rPr>
              <w:t>HaskoningDHV</w:t>
            </w:r>
            <w:proofErr w:type="spellEnd"/>
          </w:p>
          <w:p w14:paraId="3647783E" w14:textId="61BFEC8B" w:rsidR="000334EF" w:rsidRPr="0039128F" w:rsidRDefault="006B1944" w:rsidP="000334EF">
            <w:pPr>
              <w:jc w:val="left"/>
              <w:rPr>
                <w:rFonts w:asciiTheme="minorHAnsi" w:hAnsiTheme="minorHAnsi" w:cstheme="minorHAnsi"/>
                <w:b/>
                <w:color w:val="808080" w:themeColor="background1" w:themeShade="80"/>
                <w:sz w:val="16"/>
                <w:szCs w:val="16"/>
              </w:rPr>
            </w:pPr>
            <w:r w:rsidRPr="006B194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0334EF" w:rsidRPr="0013008E" w14:paraId="7DE2939C" w14:textId="77777777" w:rsidTr="006C36AE">
        <w:trPr>
          <w:trHeight w:val="346"/>
        </w:trPr>
        <w:tc>
          <w:tcPr>
            <w:tcW w:w="1239" w:type="dxa"/>
          </w:tcPr>
          <w:p w14:paraId="1AD625F0" w14:textId="77777777" w:rsidR="000334EF" w:rsidRPr="0013008E" w:rsidRDefault="000334EF" w:rsidP="000334EF">
            <w:pPr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247A203C" w14:textId="0AA5FE52" w:rsidR="000334EF" w:rsidRPr="0013008E" w:rsidRDefault="000334EF" w:rsidP="000334EF">
            <w:pPr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3008E">
              <w:rPr>
                <w:rFonts w:asciiTheme="minorHAnsi" w:hAnsiTheme="minorHAnsi" w:cstheme="minorHAnsi"/>
                <w:b/>
                <w:sz w:val="24"/>
                <w:szCs w:val="24"/>
              </w:rPr>
              <w:t>10.00</w:t>
            </w:r>
          </w:p>
          <w:p w14:paraId="0C39082C" w14:textId="77777777" w:rsidR="000334EF" w:rsidRPr="0013008E" w:rsidRDefault="000334EF" w:rsidP="000334EF">
            <w:pPr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050" w:type="dxa"/>
          </w:tcPr>
          <w:p w14:paraId="7C33728A" w14:textId="77777777" w:rsidR="000334EF" w:rsidRPr="0013008E" w:rsidRDefault="000334EF" w:rsidP="000334EF">
            <w:pPr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02FB4A05" w14:textId="767C35F4" w:rsidR="000334EF" w:rsidRPr="0013008E" w:rsidRDefault="006B1944" w:rsidP="000334EF">
            <w:pPr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Electric</w:t>
            </w:r>
            <w:r w:rsidR="006135A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and Alternative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Marine Propulsion</w:t>
            </w:r>
            <w:r w:rsidR="006135A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Systems</w:t>
            </w:r>
          </w:p>
        </w:tc>
        <w:tc>
          <w:tcPr>
            <w:tcW w:w="4339" w:type="dxa"/>
          </w:tcPr>
          <w:p w14:paraId="0079B271" w14:textId="77777777" w:rsidR="000334EF" w:rsidRPr="0013008E" w:rsidRDefault="000334EF" w:rsidP="000334EF">
            <w:pPr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57BF5BBC" w14:textId="3D517D47" w:rsidR="000334EF" w:rsidRPr="0013008E" w:rsidRDefault="006135A2" w:rsidP="000334EF">
            <w:pPr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Prof. Chris Smith</w:t>
            </w:r>
          </w:p>
          <w:p w14:paraId="694747FE" w14:textId="2FA5A7C7" w:rsidR="000334EF" w:rsidRDefault="006B1944" w:rsidP="006B1944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B1944">
              <w:rPr>
                <w:rFonts w:asciiTheme="minorHAnsi" w:hAnsiTheme="minorHAnsi" w:cstheme="minorHAnsi"/>
                <w:sz w:val="24"/>
                <w:szCs w:val="24"/>
              </w:rPr>
              <w:t xml:space="preserve">Centre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for</w:t>
            </w:r>
            <w:r w:rsidRPr="006B1944">
              <w:rPr>
                <w:rFonts w:asciiTheme="minorHAnsi" w:hAnsiTheme="minorHAnsi" w:cstheme="minorHAnsi"/>
                <w:sz w:val="24"/>
                <w:szCs w:val="24"/>
              </w:rPr>
              <w:t xml:space="preserve"> Future Clean Mobility</w:t>
            </w:r>
            <w:r w:rsidR="00814436">
              <w:rPr>
                <w:rFonts w:asciiTheme="minorHAnsi" w:hAnsiTheme="minorHAnsi" w:cstheme="minorHAnsi"/>
                <w:sz w:val="24"/>
                <w:szCs w:val="24"/>
              </w:rPr>
              <w:t xml:space="preserve"> (</w:t>
            </w:r>
            <w:proofErr w:type="spellStart"/>
            <w:r w:rsidR="00814436">
              <w:rPr>
                <w:rFonts w:asciiTheme="minorHAnsi" w:hAnsiTheme="minorHAnsi" w:cstheme="minorHAnsi"/>
                <w:sz w:val="24"/>
                <w:szCs w:val="24"/>
              </w:rPr>
              <w:t>UoE</w:t>
            </w:r>
            <w:proofErr w:type="spellEnd"/>
            <w:r w:rsidR="00814436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  <w:p w14:paraId="7D53409C" w14:textId="3192D6CD" w:rsidR="006B1944" w:rsidRPr="0039128F" w:rsidRDefault="006B1944" w:rsidP="006B1944">
            <w:pPr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0334EF" w:rsidRPr="0013008E" w14:paraId="5AEBDDEB" w14:textId="77777777" w:rsidTr="006C36AE">
        <w:trPr>
          <w:trHeight w:val="346"/>
        </w:trPr>
        <w:tc>
          <w:tcPr>
            <w:tcW w:w="1239" w:type="dxa"/>
          </w:tcPr>
          <w:p w14:paraId="1E0FC3CA" w14:textId="77777777" w:rsidR="000334EF" w:rsidRPr="0013008E" w:rsidRDefault="000334EF" w:rsidP="000334EF">
            <w:pPr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5DD6CE6F" w14:textId="39FB3175" w:rsidR="000334EF" w:rsidRPr="0013008E" w:rsidRDefault="000334EF" w:rsidP="000334EF">
            <w:pPr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3008E">
              <w:rPr>
                <w:rFonts w:asciiTheme="minorHAnsi" w:hAnsiTheme="minorHAnsi" w:cstheme="minorHAnsi"/>
                <w:b/>
                <w:sz w:val="24"/>
                <w:szCs w:val="24"/>
              </w:rPr>
              <w:t>10.</w:t>
            </w:r>
            <w:r w:rsidR="009C5903">
              <w:rPr>
                <w:rFonts w:asciiTheme="minorHAnsi" w:hAnsiTheme="minorHAnsi" w:cstheme="minorHAnsi"/>
                <w:b/>
                <w:sz w:val="24"/>
                <w:szCs w:val="24"/>
              </w:rPr>
              <w:t>20</w:t>
            </w:r>
          </w:p>
          <w:p w14:paraId="421DEF04" w14:textId="77777777" w:rsidR="000334EF" w:rsidRPr="0013008E" w:rsidRDefault="000334EF" w:rsidP="000334EF">
            <w:pPr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050" w:type="dxa"/>
          </w:tcPr>
          <w:p w14:paraId="14BA5F0E" w14:textId="77777777" w:rsidR="000334EF" w:rsidRPr="00AC1A24" w:rsidRDefault="000334EF" w:rsidP="000334EF">
            <w:pPr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1167483E" w14:textId="4D190D56" w:rsidR="000334EF" w:rsidRPr="00AC1A24" w:rsidRDefault="00803E5E" w:rsidP="000334EF">
            <w:pPr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C1A24">
              <w:rPr>
                <w:rFonts w:asciiTheme="minorHAnsi" w:hAnsiTheme="minorHAnsi" w:cstheme="minorHAnsi"/>
                <w:b/>
                <w:sz w:val="24"/>
                <w:szCs w:val="24"/>
              </w:rPr>
              <w:t>Shifting Gears – achieving climate-smart fisheries</w:t>
            </w:r>
          </w:p>
        </w:tc>
        <w:tc>
          <w:tcPr>
            <w:tcW w:w="4339" w:type="dxa"/>
          </w:tcPr>
          <w:p w14:paraId="616D370B" w14:textId="77777777" w:rsidR="000334EF" w:rsidRPr="00AC1A24" w:rsidRDefault="000334EF" w:rsidP="000334EF">
            <w:pPr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35E5894C" w14:textId="58E4624F" w:rsidR="000334EF" w:rsidRPr="00AC1A24" w:rsidRDefault="007C005A" w:rsidP="000334EF">
            <w:pPr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Dr.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803E5E" w:rsidRPr="00AC1A24">
              <w:rPr>
                <w:rFonts w:asciiTheme="minorHAnsi" w:hAnsiTheme="minorHAnsi" w:cstheme="minorHAnsi"/>
                <w:b/>
                <w:sz w:val="24"/>
                <w:szCs w:val="24"/>
              </w:rPr>
              <w:t>Andrew Johnson</w:t>
            </w:r>
          </w:p>
          <w:p w14:paraId="41D0FC74" w14:textId="5D943B7C" w:rsidR="000334EF" w:rsidRPr="00AC1A24" w:rsidRDefault="00803E5E" w:rsidP="000334EF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AC1A24">
              <w:rPr>
                <w:rFonts w:asciiTheme="minorHAnsi" w:hAnsiTheme="minorHAnsi" w:cstheme="minorHAnsi"/>
                <w:sz w:val="24"/>
                <w:szCs w:val="24"/>
              </w:rPr>
              <w:t>MarFishEco</w:t>
            </w:r>
          </w:p>
          <w:p w14:paraId="424B398E" w14:textId="77777777" w:rsidR="000334EF" w:rsidRPr="0039128F" w:rsidRDefault="000334EF" w:rsidP="000334EF">
            <w:pPr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0334EF" w:rsidRPr="0013008E" w14:paraId="52D21030" w14:textId="77777777" w:rsidTr="006C36AE">
        <w:trPr>
          <w:trHeight w:val="346"/>
        </w:trPr>
        <w:tc>
          <w:tcPr>
            <w:tcW w:w="1239" w:type="dxa"/>
          </w:tcPr>
          <w:p w14:paraId="5F721D95" w14:textId="77777777" w:rsidR="000334EF" w:rsidRPr="0013008E" w:rsidRDefault="000334EF" w:rsidP="000334EF">
            <w:pPr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37E5BFBC" w14:textId="322BD3C2" w:rsidR="000334EF" w:rsidRPr="0013008E" w:rsidRDefault="000334EF" w:rsidP="000334EF">
            <w:pPr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3008E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  <w:r w:rsidR="0013008E" w:rsidRPr="0013008E">
              <w:rPr>
                <w:rFonts w:asciiTheme="minorHAnsi" w:hAnsiTheme="minorHAnsi" w:cstheme="minorHAnsi"/>
                <w:b/>
                <w:sz w:val="24"/>
                <w:szCs w:val="24"/>
              </w:rPr>
              <w:t>0</w:t>
            </w:r>
            <w:r w:rsidR="002360BB" w:rsidRPr="0013008E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  <w:r w:rsidR="009C5903">
              <w:rPr>
                <w:rFonts w:asciiTheme="minorHAnsi" w:hAnsiTheme="minorHAnsi" w:cstheme="minorHAnsi"/>
                <w:b/>
                <w:sz w:val="24"/>
                <w:szCs w:val="24"/>
              </w:rPr>
              <w:t>40</w:t>
            </w:r>
          </w:p>
          <w:p w14:paraId="380FA204" w14:textId="5FC3E158" w:rsidR="000334EF" w:rsidRPr="0039128F" w:rsidRDefault="000334EF" w:rsidP="000334EF">
            <w:pPr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050" w:type="dxa"/>
          </w:tcPr>
          <w:p w14:paraId="03F96AA3" w14:textId="77777777" w:rsidR="000334EF" w:rsidRPr="0013008E" w:rsidRDefault="000334EF" w:rsidP="000334EF">
            <w:pPr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4AC739CF" w14:textId="3A2D5D8C" w:rsidR="000334EF" w:rsidRPr="0013008E" w:rsidRDefault="000334EF" w:rsidP="000334EF">
            <w:pPr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3008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Q + A and Discussion 1 </w:t>
            </w:r>
          </w:p>
        </w:tc>
        <w:tc>
          <w:tcPr>
            <w:tcW w:w="4339" w:type="dxa"/>
          </w:tcPr>
          <w:p w14:paraId="54E4362B" w14:textId="77777777" w:rsidR="000334EF" w:rsidRPr="0013008E" w:rsidRDefault="000334EF" w:rsidP="000334EF">
            <w:pPr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3AB10CA7" w14:textId="22D76F9D" w:rsidR="000334EF" w:rsidRPr="0013008E" w:rsidRDefault="002360BB" w:rsidP="000334EF">
            <w:pPr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3008E">
              <w:rPr>
                <w:rFonts w:asciiTheme="minorHAnsi" w:hAnsiTheme="minorHAnsi" w:cstheme="minorHAnsi"/>
                <w:b/>
                <w:sz w:val="24"/>
                <w:szCs w:val="24"/>
              </w:rPr>
              <w:t>Chair/Speakers/Delegates</w:t>
            </w:r>
          </w:p>
          <w:p w14:paraId="5801A98B" w14:textId="77777777" w:rsidR="000334EF" w:rsidRPr="0039128F" w:rsidRDefault="000334EF" w:rsidP="000334EF">
            <w:pPr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0334EF" w:rsidRPr="0013008E" w14:paraId="3172FE97" w14:textId="77777777" w:rsidTr="003504AB">
        <w:trPr>
          <w:trHeight w:val="478"/>
        </w:trPr>
        <w:tc>
          <w:tcPr>
            <w:tcW w:w="1239" w:type="dxa"/>
            <w:shd w:val="clear" w:color="auto" w:fill="D9D9D9" w:themeFill="background1" w:themeFillShade="D9"/>
            <w:vAlign w:val="center"/>
          </w:tcPr>
          <w:p w14:paraId="1467431F" w14:textId="1332FB83" w:rsidR="000334EF" w:rsidRPr="0013008E" w:rsidRDefault="000334EF" w:rsidP="000334EF">
            <w:pPr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3008E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  <w:r w:rsidR="0013008E" w:rsidRPr="0013008E">
              <w:rPr>
                <w:rFonts w:asciiTheme="minorHAnsi" w:hAnsiTheme="minorHAnsi" w:cstheme="minorHAnsi"/>
                <w:b/>
                <w:sz w:val="24"/>
                <w:szCs w:val="24"/>
              </w:rPr>
              <w:t>1.00</w:t>
            </w:r>
          </w:p>
        </w:tc>
        <w:tc>
          <w:tcPr>
            <w:tcW w:w="8389" w:type="dxa"/>
            <w:gridSpan w:val="2"/>
            <w:shd w:val="clear" w:color="auto" w:fill="D9D9D9" w:themeFill="background1" w:themeFillShade="D9"/>
            <w:vAlign w:val="center"/>
          </w:tcPr>
          <w:p w14:paraId="44CE17C7" w14:textId="10ECB527" w:rsidR="000334EF" w:rsidRPr="0013008E" w:rsidRDefault="000334EF" w:rsidP="002360B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3008E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COMFORT BREAK</w:t>
            </w:r>
          </w:p>
        </w:tc>
      </w:tr>
      <w:tr w:rsidR="002360BB" w:rsidRPr="0013008E" w14:paraId="060FBBC5" w14:textId="77777777" w:rsidTr="003504AB">
        <w:trPr>
          <w:trHeight w:val="284"/>
        </w:trPr>
        <w:tc>
          <w:tcPr>
            <w:tcW w:w="1239" w:type="dxa"/>
            <w:shd w:val="clear" w:color="auto" w:fill="B8CCE4" w:themeFill="accent1" w:themeFillTint="66"/>
            <w:vAlign w:val="center"/>
          </w:tcPr>
          <w:p w14:paraId="5F9F4EF2" w14:textId="77777777" w:rsidR="002360BB" w:rsidRPr="0013008E" w:rsidRDefault="002360BB" w:rsidP="002360BB">
            <w:pPr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389" w:type="dxa"/>
            <w:gridSpan w:val="2"/>
            <w:shd w:val="clear" w:color="auto" w:fill="B8CCE4" w:themeFill="accent1" w:themeFillTint="66"/>
            <w:vAlign w:val="center"/>
          </w:tcPr>
          <w:p w14:paraId="39F1A33A" w14:textId="51B9E45E" w:rsidR="002360BB" w:rsidRPr="0013008E" w:rsidRDefault="002360BB" w:rsidP="002360BB">
            <w:pPr>
              <w:jc w:val="left"/>
              <w:rPr>
                <w:rFonts w:asciiTheme="minorHAnsi" w:hAnsiTheme="minorHAnsi" w:cstheme="minorHAnsi"/>
                <w:b/>
                <w:color w:val="808080" w:themeColor="background1" w:themeShade="80"/>
              </w:rPr>
            </w:pPr>
            <w:r w:rsidRPr="0013008E">
              <w:rPr>
                <w:rFonts w:asciiTheme="minorHAnsi" w:hAnsiTheme="minorHAnsi" w:cstheme="minorHAnsi"/>
                <w:sz w:val="24"/>
                <w:szCs w:val="24"/>
              </w:rPr>
              <w:t xml:space="preserve">Session II – </w:t>
            </w:r>
            <w:r w:rsidR="002F204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03E5E">
              <w:rPr>
                <w:rFonts w:asciiTheme="minorHAnsi" w:hAnsiTheme="minorHAnsi" w:cstheme="minorHAnsi"/>
                <w:sz w:val="24"/>
                <w:szCs w:val="24"/>
              </w:rPr>
              <w:t xml:space="preserve">Increasing </w:t>
            </w:r>
            <w:r w:rsidR="002F204A">
              <w:rPr>
                <w:rFonts w:asciiTheme="minorHAnsi" w:hAnsiTheme="minorHAnsi" w:cstheme="minorHAnsi"/>
                <w:sz w:val="24"/>
                <w:szCs w:val="24"/>
              </w:rPr>
              <w:t>Sequestration</w:t>
            </w:r>
          </w:p>
        </w:tc>
      </w:tr>
      <w:tr w:rsidR="002360BB" w:rsidRPr="0013008E" w14:paraId="3975BECE" w14:textId="77777777" w:rsidTr="00803E5E">
        <w:trPr>
          <w:trHeight w:val="346"/>
        </w:trPr>
        <w:tc>
          <w:tcPr>
            <w:tcW w:w="1239" w:type="dxa"/>
          </w:tcPr>
          <w:p w14:paraId="5C058C1C" w14:textId="77777777" w:rsidR="002360BB" w:rsidRPr="0013008E" w:rsidRDefault="002360BB" w:rsidP="002360BB">
            <w:pPr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5BDCF92B" w14:textId="50765D8B" w:rsidR="002360BB" w:rsidRPr="0013008E" w:rsidRDefault="002360BB" w:rsidP="002360BB">
            <w:pPr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3008E">
              <w:rPr>
                <w:rFonts w:asciiTheme="minorHAnsi" w:hAnsiTheme="minorHAnsi" w:cstheme="minorHAnsi"/>
                <w:b/>
                <w:sz w:val="24"/>
                <w:szCs w:val="24"/>
              </w:rPr>
              <w:t>11.</w:t>
            </w:r>
            <w:r w:rsidR="0013008E" w:rsidRPr="0013008E">
              <w:rPr>
                <w:rFonts w:asciiTheme="minorHAnsi" w:hAnsiTheme="minorHAnsi" w:cstheme="minorHAnsi"/>
                <w:b/>
                <w:sz w:val="24"/>
                <w:szCs w:val="24"/>
              </w:rPr>
              <w:t>10</w:t>
            </w:r>
          </w:p>
          <w:p w14:paraId="74935C85" w14:textId="77777777" w:rsidR="002360BB" w:rsidRPr="0013008E" w:rsidRDefault="002360BB" w:rsidP="002360BB">
            <w:pPr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050" w:type="dxa"/>
          </w:tcPr>
          <w:p w14:paraId="474FCF25" w14:textId="77777777" w:rsidR="002360BB" w:rsidRPr="0013008E" w:rsidRDefault="002360BB" w:rsidP="002360BB">
            <w:pPr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50F62775" w14:textId="520EB9D7" w:rsidR="002360BB" w:rsidRPr="0013008E" w:rsidRDefault="00803E5E" w:rsidP="002360BB">
            <w:pPr>
              <w:jc w:val="lef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BLUE Carbon</w:t>
            </w:r>
            <w:r w:rsidR="002360BB" w:rsidRPr="0013008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339" w:type="dxa"/>
          </w:tcPr>
          <w:p w14:paraId="087CDA19" w14:textId="77777777" w:rsidR="002360BB" w:rsidRPr="0013008E" w:rsidRDefault="002360BB" w:rsidP="002360BB">
            <w:pPr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38C795A6" w14:textId="1897582C" w:rsidR="002360BB" w:rsidRPr="0013008E" w:rsidRDefault="00803E5E" w:rsidP="002360BB">
            <w:pPr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Daniel Crockett</w:t>
            </w:r>
          </w:p>
          <w:p w14:paraId="5BC4CD5B" w14:textId="107CD708" w:rsidR="002360BB" w:rsidRPr="0013008E" w:rsidRDefault="00803E5E" w:rsidP="002360BB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Blue Marine Foundation</w:t>
            </w:r>
          </w:p>
          <w:p w14:paraId="2DEEB3D5" w14:textId="77777777" w:rsidR="002360BB" w:rsidRPr="0039128F" w:rsidRDefault="002360BB" w:rsidP="002360BB">
            <w:pPr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2360BB" w:rsidRPr="0013008E" w14:paraId="12526ACF" w14:textId="77777777" w:rsidTr="006C36AE">
        <w:trPr>
          <w:trHeight w:val="346"/>
        </w:trPr>
        <w:tc>
          <w:tcPr>
            <w:tcW w:w="1239" w:type="dxa"/>
          </w:tcPr>
          <w:p w14:paraId="4B8AA97E" w14:textId="77777777" w:rsidR="002360BB" w:rsidRPr="0013008E" w:rsidRDefault="002360BB" w:rsidP="002360BB">
            <w:pPr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219525A3" w14:textId="1B474AAE" w:rsidR="002360BB" w:rsidRPr="0013008E" w:rsidRDefault="002360BB" w:rsidP="002360BB">
            <w:pPr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3008E">
              <w:rPr>
                <w:rFonts w:asciiTheme="minorHAnsi" w:hAnsiTheme="minorHAnsi" w:cstheme="minorHAnsi"/>
                <w:b/>
                <w:sz w:val="24"/>
                <w:szCs w:val="24"/>
              </w:rPr>
              <w:t>11.</w:t>
            </w:r>
            <w:r w:rsidR="00594378">
              <w:rPr>
                <w:rFonts w:asciiTheme="minorHAnsi" w:hAnsiTheme="minorHAnsi" w:cstheme="minorHAnsi"/>
                <w:b/>
                <w:sz w:val="24"/>
                <w:szCs w:val="24"/>
              </w:rPr>
              <w:t>30</w:t>
            </w:r>
          </w:p>
          <w:p w14:paraId="39A46C58" w14:textId="77777777" w:rsidR="002360BB" w:rsidRPr="0013008E" w:rsidRDefault="002360BB" w:rsidP="002360BB">
            <w:pPr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050" w:type="dxa"/>
          </w:tcPr>
          <w:p w14:paraId="71D1900A" w14:textId="77777777" w:rsidR="002360BB" w:rsidRPr="0013008E" w:rsidRDefault="002360BB" w:rsidP="002360BB">
            <w:pPr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73DD4A60" w14:textId="2B01F3C9" w:rsidR="002360BB" w:rsidRPr="0013008E" w:rsidRDefault="009C5903" w:rsidP="002360BB">
            <w:pPr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Sussex Kelp</w:t>
            </w:r>
            <w:r w:rsidR="0059437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Restoration Project</w:t>
            </w:r>
          </w:p>
        </w:tc>
        <w:tc>
          <w:tcPr>
            <w:tcW w:w="4339" w:type="dxa"/>
          </w:tcPr>
          <w:p w14:paraId="19F18441" w14:textId="77777777" w:rsidR="002360BB" w:rsidRPr="0013008E" w:rsidRDefault="002360BB" w:rsidP="002360BB">
            <w:pPr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616B7798" w14:textId="7819889F" w:rsidR="002360BB" w:rsidRPr="0013008E" w:rsidRDefault="00594378" w:rsidP="002360BB">
            <w:pPr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Sally Ashby</w:t>
            </w:r>
          </w:p>
          <w:p w14:paraId="72D7F515" w14:textId="5DB88259" w:rsidR="002360BB" w:rsidRPr="0013008E" w:rsidRDefault="009C5903" w:rsidP="009C5903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Sussex Wildlife Trust</w:t>
            </w:r>
          </w:p>
          <w:p w14:paraId="0B7B3FFC" w14:textId="77777777" w:rsidR="002360BB" w:rsidRPr="0039128F" w:rsidRDefault="002360BB" w:rsidP="002360BB">
            <w:pPr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594378" w:rsidRPr="0013008E" w14:paraId="4BF04814" w14:textId="77777777" w:rsidTr="006C36AE">
        <w:trPr>
          <w:trHeight w:val="346"/>
        </w:trPr>
        <w:tc>
          <w:tcPr>
            <w:tcW w:w="1239" w:type="dxa"/>
          </w:tcPr>
          <w:p w14:paraId="6A63B658" w14:textId="77777777" w:rsidR="00594378" w:rsidRPr="00594378" w:rsidRDefault="00594378" w:rsidP="00594378">
            <w:pPr>
              <w:jc w:val="left"/>
              <w:rPr>
                <w:rFonts w:asciiTheme="minorHAnsi" w:hAnsiTheme="minorHAnsi" w:cstheme="minorHAnsi"/>
                <w:b/>
                <w:color w:val="A6A6A6" w:themeColor="background1" w:themeShade="A6"/>
                <w:sz w:val="16"/>
                <w:szCs w:val="16"/>
              </w:rPr>
            </w:pPr>
          </w:p>
          <w:p w14:paraId="0E574482" w14:textId="2EF569C9" w:rsidR="00594378" w:rsidRPr="00471E75" w:rsidRDefault="00594378" w:rsidP="00594378">
            <w:pPr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71E75">
              <w:rPr>
                <w:rFonts w:asciiTheme="minorHAnsi" w:hAnsiTheme="minorHAnsi" w:cstheme="minorHAnsi"/>
                <w:b/>
                <w:sz w:val="24"/>
                <w:szCs w:val="24"/>
              </w:rPr>
              <w:t>11.50</w:t>
            </w:r>
          </w:p>
          <w:p w14:paraId="389E44AE" w14:textId="3EBAA358" w:rsidR="00594378" w:rsidRPr="00594378" w:rsidRDefault="00594378" w:rsidP="00594378">
            <w:pPr>
              <w:jc w:val="left"/>
              <w:rPr>
                <w:rFonts w:asciiTheme="minorHAnsi" w:hAnsiTheme="minorHAnsi" w:cstheme="minorHAnsi"/>
                <w:b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4050" w:type="dxa"/>
          </w:tcPr>
          <w:p w14:paraId="44EBF057" w14:textId="77777777" w:rsidR="00594378" w:rsidRPr="00594378" w:rsidRDefault="00594378" w:rsidP="00594378">
            <w:pPr>
              <w:jc w:val="left"/>
              <w:rPr>
                <w:rFonts w:asciiTheme="minorHAnsi" w:hAnsiTheme="minorHAnsi" w:cstheme="minorHAnsi"/>
                <w:b/>
                <w:color w:val="A6A6A6" w:themeColor="background1" w:themeShade="A6"/>
                <w:sz w:val="16"/>
                <w:szCs w:val="16"/>
              </w:rPr>
            </w:pPr>
          </w:p>
          <w:p w14:paraId="2ABD9DD5" w14:textId="6CF100FE" w:rsidR="00594378" w:rsidRPr="00594378" w:rsidRDefault="00471E75" w:rsidP="00594378">
            <w:pPr>
              <w:jc w:val="left"/>
              <w:rPr>
                <w:rFonts w:asciiTheme="minorHAnsi" w:hAnsiTheme="minorHAnsi" w:cstheme="minorHAnsi"/>
                <w:b/>
                <w:color w:val="A6A6A6" w:themeColor="background1" w:themeShade="A6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Saltmarsh Creation/Restoration: The </w:t>
            </w:r>
            <w:proofErr w:type="spellStart"/>
            <w:r w:rsidR="00594378" w:rsidRPr="00471E75">
              <w:rPr>
                <w:rFonts w:asciiTheme="minorHAnsi" w:hAnsiTheme="minorHAnsi" w:cstheme="minorHAnsi"/>
                <w:b/>
                <w:sz w:val="24"/>
                <w:szCs w:val="24"/>
              </w:rPr>
              <w:t>PACCo</w:t>
            </w:r>
            <w:proofErr w:type="spellEnd"/>
            <w:r w:rsidR="00594378" w:rsidRPr="00471E7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Project</w:t>
            </w:r>
          </w:p>
        </w:tc>
        <w:tc>
          <w:tcPr>
            <w:tcW w:w="4339" w:type="dxa"/>
          </w:tcPr>
          <w:p w14:paraId="27C3B84E" w14:textId="77777777" w:rsidR="00594378" w:rsidRPr="00594378" w:rsidRDefault="00594378" w:rsidP="00594378">
            <w:pPr>
              <w:jc w:val="left"/>
              <w:rPr>
                <w:rFonts w:asciiTheme="minorHAnsi" w:hAnsiTheme="minorHAnsi" w:cstheme="minorHAnsi"/>
                <w:b/>
                <w:color w:val="A6A6A6" w:themeColor="background1" w:themeShade="A6"/>
                <w:sz w:val="16"/>
                <w:szCs w:val="16"/>
              </w:rPr>
            </w:pPr>
          </w:p>
          <w:p w14:paraId="1A824E06" w14:textId="6441A5F4" w:rsidR="00594378" w:rsidRPr="00471E75" w:rsidRDefault="002C3916" w:rsidP="00594378">
            <w:pPr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Dr.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Sam Bridgewater</w:t>
            </w:r>
          </w:p>
          <w:p w14:paraId="13F7ECD0" w14:textId="369AE614" w:rsidR="00594378" w:rsidRPr="00471E75" w:rsidRDefault="002C3916" w:rsidP="00594378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Clinton Devon Estates</w:t>
            </w:r>
          </w:p>
          <w:p w14:paraId="475CBDF5" w14:textId="77777777" w:rsidR="00594378" w:rsidRPr="00594378" w:rsidRDefault="00594378" w:rsidP="00594378">
            <w:pPr>
              <w:jc w:val="left"/>
              <w:rPr>
                <w:rFonts w:asciiTheme="minorHAnsi" w:hAnsiTheme="minorHAnsi" w:cstheme="minorHAnsi"/>
                <w:b/>
                <w:color w:val="A6A6A6" w:themeColor="background1" w:themeShade="A6"/>
                <w:sz w:val="16"/>
                <w:szCs w:val="16"/>
              </w:rPr>
            </w:pPr>
          </w:p>
        </w:tc>
      </w:tr>
      <w:tr w:rsidR="002360BB" w:rsidRPr="0013008E" w14:paraId="3F8177F4" w14:textId="77777777" w:rsidTr="006C36AE">
        <w:trPr>
          <w:trHeight w:val="346"/>
        </w:trPr>
        <w:tc>
          <w:tcPr>
            <w:tcW w:w="1239" w:type="dxa"/>
          </w:tcPr>
          <w:p w14:paraId="53EDA0A5" w14:textId="77777777" w:rsidR="002360BB" w:rsidRPr="0013008E" w:rsidRDefault="002360BB" w:rsidP="002360BB">
            <w:pPr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5E38ABD6" w14:textId="7027D1DB" w:rsidR="002360BB" w:rsidRPr="0013008E" w:rsidRDefault="0013008E" w:rsidP="002360BB">
            <w:pPr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3008E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  <w:r w:rsidR="009C5903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  <w:r w:rsidRPr="0013008E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  <w:r w:rsidR="009C5903">
              <w:rPr>
                <w:rFonts w:asciiTheme="minorHAnsi" w:hAnsiTheme="minorHAnsi" w:cstheme="minorHAnsi"/>
                <w:b/>
                <w:sz w:val="24"/>
                <w:szCs w:val="24"/>
              </w:rPr>
              <w:t>10</w:t>
            </w:r>
          </w:p>
          <w:p w14:paraId="5351FD30" w14:textId="64E3A255" w:rsidR="002360BB" w:rsidRPr="0013008E" w:rsidRDefault="002360BB" w:rsidP="002360BB">
            <w:pPr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050" w:type="dxa"/>
          </w:tcPr>
          <w:p w14:paraId="3F251F09" w14:textId="77777777" w:rsidR="002360BB" w:rsidRPr="0013008E" w:rsidRDefault="002360BB" w:rsidP="002360BB">
            <w:pPr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0B6AFDA5" w14:textId="0E248480" w:rsidR="002360BB" w:rsidRPr="0013008E" w:rsidRDefault="002360BB" w:rsidP="002360BB">
            <w:pPr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3008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Q + A and Discussion 1 </w:t>
            </w:r>
          </w:p>
        </w:tc>
        <w:tc>
          <w:tcPr>
            <w:tcW w:w="4339" w:type="dxa"/>
          </w:tcPr>
          <w:p w14:paraId="29FBC904" w14:textId="77777777" w:rsidR="002360BB" w:rsidRPr="0013008E" w:rsidRDefault="002360BB" w:rsidP="002360BB">
            <w:pPr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3B5B5FDE" w14:textId="77777777" w:rsidR="002360BB" w:rsidRPr="0013008E" w:rsidRDefault="002360BB" w:rsidP="002360BB">
            <w:pPr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3008E">
              <w:rPr>
                <w:rFonts w:asciiTheme="minorHAnsi" w:hAnsiTheme="minorHAnsi" w:cstheme="minorHAnsi"/>
                <w:b/>
                <w:sz w:val="24"/>
                <w:szCs w:val="24"/>
              </w:rPr>
              <w:t>Chair/Speakers/Delegates</w:t>
            </w:r>
          </w:p>
          <w:p w14:paraId="2291694D" w14:textId="77777777" w:rsidR="002360BB" w:rsidRPr="0039128F" w:rsidRDefault="002360BB" w:rsidP="002360BB">
            <w:pPr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13008E" w:rsidRPr="0013008E" w14:paraId="35344762" w14:textId="77777777" w:rsidTr="006C36AE">
        <w:trPr>
          <w:trHeight w:val="346"/>
        </w:trPr>
        <w:tc>
          <w:tcPr>
            <w:tcW w:w="1239" w:type="dxa"/>
          </w:tcPr>
          <w:p w14:paraId="662A7A9F" w14:textId="77777777" w:rsidR="0013008E" w:rsidRPr="0013008E" w:rsidRDefault="0013008E" w:rsidP="002360BB">
            <w:pPr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70EBE0C8" w14:textId="6459A8ED" w:rsidR="0013008E" w:rsidRPr="0013008E" w:rsidRDefault="0013008E" w:rsidP="002360BB">
            <w:pPr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3008E">
              <w:rPr>
                <w:rFonts w:asciiTheme="minorHAnsi" w:hAnsiTheme="minorHAnsi" w:cstheme="minorHAnsi"/>
                <w:b/>
                <w:sz w:val="24"/>
                <w:szCs w:val="24"/>
              </w:rPr>
              <w:t>12.</w:t>
            </w:r>
            <w:r w:rsidR="009C5903">
              <w:rPr>
                <w:rFonts w:asciiTheme="minorHAnsi" w:hAnsiTheme="minorHAnsi" w:cstheme="minorHAnsi"/>
                <w:b/>
                <w:sz w:val="24"/>
                <w:szCs w:val="24"/>
              </w:rPr>
              <w:t>30 -12.40</w:t>
            </w:r>
          </w:p>
        </w:tc>
        <w:tc>
          <w:tcPr>
            <w:tcW w:w="4050" w:type="dxa"/>
          </w:tcPr>
          <w:p w14:paraId="2E92B929" w14:textId="77777777" w:rsidR="0013008E" w:rsidRPr="0013008E" w:rsidRDefault="0013008E" w:rsidP="002360BB">
            <w:pPr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286F77C8" w14:textId="77777777" w:rsidR="0013008E" w:rsidRPr="0013008E" w:rsidRDefault="0013008E" w:rsidP="002360BB">
            <w:pPr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3008E">
              <w:rPr>
                <w:rFonts w:asciiTheme="minorHAnsi" w:hAnsiTheme="minorHAnsi" w:cstheme="minorHAnsi"/>
                <w:b/>
                <w:sz w:val="24"/>
                <w:szCs w:val="24"/>
              </w:rPr>
              <w:t>Closing Remarks</w:t>
            </w:r>
          </w:p>
          <w:p w14:paraId="241B54D1" w14:textId="0A6D9165" w:rsidR="0013008E" w:rsidRPr="0013008E" w:rsidRDefault="0013008E" w:rsidP="002360BB">
            <w:pPr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339" w:type="dxa"/>
          </w:tcPr>
          <w:p w14:paraId="237F6942" w14:textId="77777777" w:rsidR="0013008E" w:rsidRPr="0013008E" w:rsidRDefault="0013008E" w:rsidP="002360BB">
            <w:pPr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276E0DCD" w14:textId="77777777" w:rsidR="0013008E" w:rsidRPr="0013008E" w:rsidRDefault="0013008E" w:rsidP="0013008E">
            <w:pPr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3008E">
              <w:rPr>
                <w:rFonts w:asciiTheme="minorHAnsi" w:hAnsiTheme="minorHAnsi" w:cstheme="minorHAnsi"/>
                <w:b/>
                <w:sz w:val="24"/>
                <w:szCs w:val="24"/>
              </w:rPr>
              <w:t>Prof. Ed Maltby</w:t>
            </w:r>
          </w:p>
          <w:p w14:paraId="44142B9E" w14:textId="77777777" w:rsidR="0013008E" w:rsidRPr="0013008E" w:rsidRDefault="0013008E" w:rsidP="0013008E">
            <w:pPr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3008E">
              <w:rPr>
                <w:rFonts w:asciiTheme="minorHAnsi" w:hAnsiTheme="minorHAnsi" w:cstheme="minorHAnsi"/>
                <w:sz w:val="24"/>
                <w:szCs w:val="24"/>
              </w:rPr>
              <w:t xml:space="preserve">DMF (Chair) </w:t>
            </w:r>
          </w:p>
          <w:p w14:paraId="479188A7" w14:textId="5752EDF3" w:rsidR="0013008E" w:rsidRPr="0039128F" w:rsidRDefault="0013008E" w:rsidP="002360BB">
            <w:pPr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</w:tbl>
    <w:p w14:paraId="228AADE5" w14:textId="77777777" w:rsidR="001C54EC" w:rsidRPr="001C54EC" w:rsidRDefault="001C54EC" w:rsidP="003504AB">
      <w:pPr>
        <w:tabs>
          <w:tab w:val="left" w:pos="3280"/>
        </w:tabs>
        <w:rPr>
          <w:rFonts w:ascii="Arial" w:hAnsi="Arial" w:cs="Arial"/>
          <w:sz w:val="32"/>
          <w:szCs w:val="32"/>
        </w:rPr>
      </w:pPr>
    </w:p>
    <w:sectPr w:rsidR="001C54EC" w:rsidRPr="001C54EC" w:rsidSect="003504AB">
      <w:headerReference w:type="default" r:id="rId8"/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B0DCB0" w14:textId="77777777" w:rsidR="00803E5E" w:rsidRDefault="00803E5E" w:rsidP="00D82BAD">
      <w:pPr>
        <w:spacing w:after="0"/>
      </w:pPr>
      <w:r>
        <w:separator/>
      </w:r>
    </w:p>
  </w:endnote>
  <w:endnote w:type="continuationSeparator" w:id="0">
    <w:p w14:paraId="4D1BE62E" w14:textId="77777777" w:rsidR="00803E5E" w:rsidRDefault="00803E5E" w:rsidP="00D82BA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AD5D47" w14:textId="77777777" w:rsidR="00803E5E" w:rsidRDefault="00803E5E" w:rsidP="00D82BAD">
      <w:pPr>
        <w:spacing w:after="0"/>
      </w:pPr>
      <w:r>
        <w:separator/>
      </w:r>
    </w:p>
  </w:footnote>
  <w:footnote w:type="continuationSeparator" w:id="0">
    <w:p w14:paraId="5EE519DA" w14:textId="77777777" w:rsidR="00803E5E" w:rsidRDefault="00803E5E" w:rsidP="00D82BA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580ED9" w14:textId="77777777" w:rsidR="003504AB" w:rsidRDefault="003504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12CFC"/>
    <w:multiLevelType w:val="hybridMultilevel"/>
    <w:tmpl w:val="C13253D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EA869EE"/>
    <w:multiLevelType w:val="hybridMultilevel"/>
    <w:tmpl w:val="F19A6A8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98528DE"/>
    <w:multiLevelType w:val="hybridMultilevel"/>
    <w:tmpl w:val="0226A338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CE779BC"/>
    <w:multiLevelType w:val="hybridMultilevel"/>
    <w:tmpl w:val="F8B2503E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9F2"/>
    <w:rsid w:val="000012F8"/>
    <w:rsid w:val="000074D2"/>
    <w:rsid w:val="00011C2F"/>
    <w:rsid w:val="00012522"/>
    <w:rsid w:val="0001354A"/>
    <w:rsid w:val="00016D92"/>
    <w:rsid w:val="00020B81"/>
    <w:rsid w:val="00022D94"/>
    <w:rsid w:val="00023A85"/>
    <w:rsid w:val="00024362"/>
    <w:rsid w:val="00024665"/>
    <w:rsid w:val="00025F10"/>
    <w:rsid w:val="000334EF"/>
    <w:rsid w:val="000350FC"/>
    <w:rsid w:val="00040C20"/>
    <w:rsid w:val="000415D1"/>
    <w:rsid w:val="0004222D"/>
    <w:rsid w:val="0005172D"/>
    <w:rsid w:val="00052102"/>
    <w:rsid w:val="00052607"/>
    <w:rsid w:val="00052D82"/>
    <w:rsid w:val="00075042"/>
    <w:rsid w:val="00081BA2"/>
    <w:rsid w:val="00081D0D"/>
    <w:rsid w:val="000823B7"/>
    <w:rsid w:val="00082ED4"/>
    <w:rsid w:val="0009191D"/>
    <w:rsid w:val="00094287"/>
    <w:rsid w:val="00095C3C"/>
    <w:rsid w:val="00097E72"/>
    <w:rsid w:val="000A032A"/>
    <w:rsid w:val="000B7753"/>
    <w:rsid w:val="000C3F98"/>
    <w:rsid w:val="000D1F4E"/>
    <w:rsid w:val="000D52C9"/>
    <w:rsid w:val="000E03AC"/>
    <w:rsid w:val="000E56A3"/>
    <w:rsid w:val="000E5A51"/>
    <w:rsid w:val="000F118F"/>
    <w:rsid w:val="000F3851"/>
    <w:rsid w:val="000F5E72"/>
    <w:rsid w:val="000F6B74"/>
    <w:rsid w:val="00100D5A"/>
    <w:rsid w:val="001045D0"/>
    <w:rsid w:val="00106121"/>
    <w:rsid w:val="001118FD"/>
    <w:rsid w:val="00113169"/>
    <w:rsid w:val="001145C7"/>
    <w:rsid w:val="00124A0D"/>
    <w:rsid w:val="0013008E"/>
    <w:rsid w:val="00133252"/>
    <w:rsid w:val="0013685F"/>
    <w:rsid w:val="00136A20"/>
    <w:rsid w:val="00141972"/>
    <w:rsid w:val="001423FC"/>
    <w:rsid w:val="00146AC4"/>
    <w:rsid w:val="00147AE6"/>
    <w:rsid w:val="001533C4"/>
    <w:rsid w:val="00163BB4"/>
    <w:rsid w:val="00171CE4"/>
    <w:rsid w:val="00172E07"/>
    <w:rsid w:val="001732A0"/>
    <w:rsid w:val="00174FBD"/>
    <w:rsid w:val="00180F43"/>
    <w:rsid w:val="001843D9"/>
    <w:rsid w:val="00185349"/>
    <w:rsid w:val="0019151D"/>
    <w:rsid w:val="00191D8D"/>
    <w:rsid w:val="00192409"/>
    <w:rsid w:val="00193BD2"/>
    <w:rsid w:val="00194B1D"/>
    <w:rsid w:val="001A1E08"/>
    <w:rsid w:val="001A29F2"/>
    <w:rsid w:val="001A58C7"/>
    <w:rsid w:val="001A7A80"/>
    <w:rsid w:val="001B41AE"/>
    <w:rsid w:val="001B4DAF"/>
    <w:rsid w:val="001B5C0D"/>
    <w:rsid w:val="001C53A3"/>
    <w:rsid w:val="001C54EC"/>
    <w:rsid w:val="001C67C5"/>
    <w:rsid w:val="001C7313"/>
    <w:rsid w:val="001D0F20"/>
    <w:rsid w:val="001D1882"/>
    <w:rsid w:val="001D434E"/>
    <w:rsid w:val="001D70E1"/>
    <w:rsid w:val="001E4192"/>
    <w:rsid w:val="001E4CE4"/>
    <w:rsid w:val="001F316A"/>
    <w:rsid w:val="001F66A8"/>
    <w:rsid w:val="002073D2"/>
    <w:rsid w:val="00226476"/>
    <w:rsid w:val="00226AF0"/>
    <w:rsid w:val="002360BB"/>
    <w:rsid w:val="002613E7"/>
    <w:rsid w:val="0028062A"/>
    <w:rsid w:val="00281553"/>
    <w:rsid w:val="00285DA1"/>
    <w:rsid w:val="002873F3"/>
    <w:rsid w:val="00290DDD"/>
    <w:rsid w:val="00295B89"/>
    <w:rsid w:val="002A7DD1"/>
    <w:rsid w:val="002B63C9"/>
    <w:rsid w:val="002C3916"/>
    <w:rsid w:val="002C3C1E"/>
    <w:rsid w:val="002D5476"/>
    <w:rsid w:val="002E37C7"/>
    <w:rsid w:val="002E53FC"/>
    <w:rsid w:val="002E638F"/>
    <w:rsid w:val="002F204A"/>
    <w:rsid w:val="002F772A"/>
    <w:rsid w:val="003070D4"/>
    <w:rsid w:val="0031097D"/>
    <w:rsid w:val="003117BD"/>
    <w:rsid w:val="0031389F"/>
    <w:rsid w:val="00314B6F"/>
    <w:rsid w:val="003237F1"/>
    <w:rsid w:val="00333EBD"/>
    <w:rsid w:val="00335673"/>
    <w:rsid w:val="003504AB"/>
    <w:rsid w:val="00350AB7"/>
    <w:rsid w:val="003642F7"/>
    <w:rsid w:val="00382EDE"/>
    <w:rsid w:val="00383EB9"/>
    <w:rsid w:val="003871C5"/>
    <w:rsid w:val="0039128F"/>
    <w:rsid w:val="003A7456"/>
    <w:rsid w:val="003B0B29"/>
    <w:rsid w:val="003B65BA"/>
    <w:rsid w:val="003C1D21"/>
    <w:rsid w:val="003D0AE2"/>
    <w:rsid w:val="003D3B08"/>
    <w:rsid w:val="003D652D"/>
    <w:rsid w:val="003E3365"/>
    <w:rsid w:val="00420035"/>
    <w:rsid w:val="00422C0C"/>
    <w:rsid w:val="00431B4A"/>
    <w:rsid w:val="0043225D"/>
    <w:rsid w:val="00433186"/>
    <w:rsid w:val="00434DE2"/>
    <w:rsid w:val="00436F46"/>
    <w:rsid w:val="004400B5"/>
    <w:rsid w:val="0044344B"/>
    <w:rsid w:val="00451953"/>
    <w:rsid w:val="0045432C"/>
    <w:rsid w:val="004553ED"/>
    <w:rsid w:val="004622B3"/>
    <w:rsid w:val="0046286D"/>
    <w:rsid w:val="00463EC8"/>
    <w:rsid w:val="00471E75"/>
    <w:rsid w:val="00473C50"/>
    <w:rsid w:val="00486910"/>
    <w:rsid w:val="00494173"/>
    <w:rsid w:val="004B04FA"/>
    <w:rsid w:val="004B5487"/>
    <w:rsid w:val="004D11C6"/>
    <w:rsid w:val="004D3381"/>
    <w:rsid w:val="004D6859"/>
    <w:rsid w:val="004F63F0"/>
    <w:rsid w:val="004F72ED"/>
    <w:rsid w:val="00503B8F"/>
    <w:rsid w:val="00507B66"/>
    <w:rsid w:val="0051139E"/>
    <w:rsid w:val="00511B4E"/>
    <w:rsid w:val="00515C9E"/>
    <w:rsid w:val="00517B55"/>
    <w:rsid w:val="00523E5D"/>
    <w:rsid w:val="00527B35"/>
    <w:rsid w:val="005311E3"/>
    <w:rsid w:val="005361EF"/>
    <w:rsid w:val="005366DB"/>
    <w:rsid w:val="00541550"/>
    <w:rsid w:val="005459C5"/>
    <w:rsid w:val="00552A38"/>
    <w:rsid w:val="005608E5"/>
    <w:rsid w:val="00570FC7"/>
    <w:rsid w:val="005731D1"/>
    <w:rsid w:val="00573A24"/>
    <w:rsid w:val="00594378"/>
    <w:rsid w:val="00597714"/>
    <w:rsid w:val="0059784D"/>
    <w:rsid w:val="005A0B53"/>
    <w:rsid w:val="005A3F11"/>
    <w:rsid w:val="005A4C03"/>
    <w:rsid w:val="005A4E33"/>
    <w:rsid w:val="005B2AAC"/>
    <w:rsid w:val="005B2C86"/>
    <w:rsid w:val="005B7C8B"/>
    <w:rsid w:val="005C349A"/>
    <w:rsid w:val="005F0DA4"/>
    <w:rsid w:val="005F4CCB"/>
    <w:rsid w:val="0060136E"/>
    <w:rsid w:val="00610889"/>
    <w:rsid w:val="006135A2"/>
    <w:rsid w:val="0062360D"/>
    <w:rsid w:val="006253C6"/>
    <w:rsid w:val="00625EDF"/>
    <w:rsid w:val="00634985"/>
    <w:rsid w:val="00650FBF"/>
    <w:rsid w:val="0065149A"/>
    <w:rsid w:val="00657AE5"/>
    <w:rsid w:val="00673B6B"/>
    <w:rsid w:val="00673D02"/>
    <w:rsid w:val="00676631"/>
    <w:rsid w:val="00680009"/>
    <w:rsid w:val="00690BA0"/>
    <w:rsid w:val="00691990"/>
    <w:rsid w:val="00691B33"/>
    <w:rsid w:val="00691BD5"/>
    <w:rsid w:val="006A102F"/>
    <w:rsid w:val="006A1363"/>
    <w:rsid w:val="006A28F9"/>
    <w:rsid w:val="006A40EA"/>
    <w:rsid w:val="006A5CBD"/>
    <w:rsid w:val="006B050E"/>
    <w:rsid w:val="006B0C4A"/>
    <w:rsid w:val="006B1582"/>
    <w:rsid w:val="006B1944"/>
    <w:rsid w:val="006B5585"/>
    <w:rsid w:val="006B67AB"/>
    <w:rsid w:val="006C1873"/>
    <w:rsid w:val="006C353E"/>
    <w:rsid w:val="006C36AE"/>
    <w:rsid w:val="006E595E"/>
    <w:rsid w:val="006E7BD2"/>
    <w:rsid w:val="006F7F2F"/>
    <w:rsid w:val="00705F77"/>
    <w:rsid w:val="007231BB"/>
    <w:rsid w:val="00730AA2"/>
    <w:rsid w:val="00732C9D"/>
    <w:rsid w:val="007410DD"/>
    <w:rsid w:val="007422DC"/>
    <w:rsid w:val="00744A0E"/>
    <w:rsid w:val="00751848"/>
    <w:rsid w:val="00754E45"/>
    <w:rsid w:val="00773F2E"/>
    <w:rsid w:val="0078238E"/>
    <w:rsid w:val="00783C11"/>
    <w:rsid w:val="0078502E"/>
    <w:rsid w:val="007902E3"/>
    <w:rsid w:val="007923E1"/>
    <w:rsid w:val="00794F34"/>
    <w:rsid w:val="00797788"/>
    <w:rsid w:val="007B22A5"/>
    <w:rsid w:val="007C005A"/>
    <w:rsid w:val="007C073F"/>
    <w:rsid w:val="007C2806"/>
    <w:rsid w:val="007C607A"/>
    <w:rsid w:val="007C70D7"/>
    <w:rsid w:val="007D5693"/>
    <w:rsid w:val="007E5614"/>
    <w:rsid w:val="007F057A"/>
    <w:rsid w:val="007F1E1F"/>
    <w:rsid w:val="007F54EC"/>
    <w:rsid w:val="007F5B9B"/>
    <w:rsid w:val="007F7749"/>
    <w:rsid w:val="00803E5E"/>
    <w:rsid w:val="00814095"/>
    <w:rsid w:val="00814436"/>
    <w:rsid w:val="00822E39"/>
    <w:rsid w:val="00825B48"/>
    <w:rsid w:val="008270D3"/>
    <w:rsid w:val="00841C50"/>
    <w:rsid w:val="008466D7"/>
    <w:rsid w:val="00866EB8"/>
    <w:rsid w:val="00886075"/>
    <w:rsid w:val="0089451C"/>
    <w:rsid w:val="008A004E"/>
    <w:rsid w:val="008B2501"/>
    <w:rsid w:val="008B4C9A"/>
    <w:rsid w:val="008B6BB3"/>
    <w:rsid w:val="008B7B81"/>
    <w:rsid w:val="008C1E1C"/>
    <w:rsid w:val="008C2CEF"/>
    <w:rsid w:val="008C2D39"/>
    <w:rsid w:val="008C6EC0"/>
    <w:rsid w:val="008D2409"/>
    <w:rsid w:val="008D59A7"/>
    <w:rsid w:val="008E09E7"/>
    <w:rsid w:val="008E593C"/>
    <w:rsid w:val="008F007E"/>
    <w:rsid w:val="008F2EF0"/>
    <w:rsid w:val="00906958"/>
    <w:rsid w:val="00912539"/>
    <w:rsid w:val="00922169"/>
    <w:rsid w:val="0093491C"/>
    <w:rsid w:val="00944735"/>
    <w:rsid w:val="00946EA0"/>
    <w:rsid w:val="009631EE"/>
    <w:rsid w:val="00963F11"/>
    <w:rsid w:val="00971878"/>
    <w:rsid w:val="00985BFD"/>
    <w:rsid w:val="009917A4"/>
    <w:rsid w:val="009960A4"/>
    <w:rsid w:val="009A006F"/>
    <w:rsid w:val="009A2138"/>
    <w:rsid w:val="009B2C56"/>
    <w:rsid w:val="009B431A"/>
    <w:rsid w:val="009C0207"/>
    <w:rsid w:val="009C5903"/>
    <w:rsid w:val="009C7F0F"/>
    <w:rsid w:val="009D2845"/>
    <w:rsid w:val="009D5340"/>
    <w:rsid w:val="009E357F"/>
    <w:rsid w:val="00A05C5F"/>
    <w:rsid w:val="00A1396B"/>
    <w:rsid w:val="00A13B54"/>
    <w:rsid w:val="00A14F54"/>
    <w:rsid w:val="00A153AC"/>
    <w:rsid w:val="00A16059"/>
    <w:rsid w:val="00A21082"/>
    <w:rsid w:val="00A23F4E"/>
    <w:rsid w:val="00A3297E"/>
    <w:rsid w:val="00A4437A"/>
    <w:rsid w:val="00A46B95"/>
    <w:rsid w:val="00A478BD"/>
    <w:rsid w:val="00A6677C"/>
    <w:rsid w:val="00A66A08"/>
    <w:rsid w:val="00A723A4"/>
    <w:rsid w:val="00A73893"/>
    <w:rsid w:val="00A73AB6"/>
    <w:rsid w:val="00A746E0"/>
    <w:rsid w:val="00A74B43"/>
    <w:rsid w:val="00A74C12"/>
    <w:rsid w:val="00A758AC"/>
    <w:rsid w:val="00A87E5E"/>
    <w:rsid w:val="00A93082"/>
    <w:rsid w:val="00A930D4"/>
    <w:rsid w:val="00AA02EC"/>
    <w:rsid w:val="00AA0EF4"/>
    <w:rsid w:val="00AA3998"/>
    <w:rsid w:val="00AB0D72"/>
    <w:rsid w:val="00AB176C"/>
    <w:rsid w:val="00AB388E"/>
    <w:rsid w:val="00AB7A85"/>
    <w:rsid w:val="00AC078E"/>
    <w:rsid w:val="00AC1A24"/>
    <w:rsid w:val="00AC2B39"/>
    <w:rsid w:val="00AC37D1"/>
    <w:rsid w:val="00AC799B"/>
    <w:rsid w:val="00AD47D2"/>
    <w:rsid w:val="00AD51F1"/>
    <w:rsid w:val="00AD5647"/>
    <w:rsid w:val="00AD6D15"/>
    <w:rsid w:val="00AE46E6"/>
    <w:rsid w:val="00AE49F6"/>
    <w:rsid w:val="00AE552E"/>
    <w:rsid w:val="00AF5262"/>
    <w:rsid w:val="00B0094C"/>
    <w:rsid w:val="00B056B2"/>
    <w:rsid w:val="00B10336"/>
    <w:rsid w:val="00B17827"/>
    <w:rsid w:val="00B17BAD"/>
    <w:rsid w:val="00B207F8"/>
    <w:rsid w:val="00B23804"/>
    <w:rsid w:val="00B31766"/>
    <w:rsid w:val="00B41CF2"/>
    <w:rsid w:val="00B45AD1"/>
    <w:rsid w:val="00B45F99"/>
    <w:rsid w:val="00B515C1"/>
    <w:rsid w:val="00B57747"/>
    <w:rsid w:val="00B62227"/>
    <w:rsid w:val="00B648BB"/>
    <w:rsid w:val="00B67E0C"/>
    <w:rsid w:val="00B7068C"/>
    <w:rsid w:val="00B77030"/>
    <w:rsid w:val="00B8761E"/>
    <w:rsid w:val="00B965F2"/>
    <w:rsid w:val="00B97CDA"/>
    <w:rsid w:val="00BA2273"/>
    <w:rsid w:val="00BA628F"/>
    <w:rsid w:val="00BB6FAF"/>
    <w:rsid w:val="00BB7B59"/>
    <w:rsid w:val="00BC1F95"/>
    <w:rsid w:val="00BC2ACB"/>
    <w:rsid w:val="00BC5401"/>
    <w:rsid w:val="00BD7274"/>
    <w:rsid w:val="00BD7B11"/>
    <w:rsid w:val="00BE72AA"/>
    <w:rsid w:val="00BF55EC"/>
    <w:rsid w:val="00C128BA"/>
    <w:rsid w:val="00C14A27"/>
    <w:rsid w:val="00C20943"/>
    <w:rsid w:val="00C4185B"/>
    <w:rsid w:val="00C452B6"/>
    <w:rsid w:val="00C46512"/>
    <w:rsid w:val="00C64886"/>
    <w:rsid w:val="00C7211B"/>
    <w:rsid w:val="00C84A44"/>
    <w:rsid w:val="00C85536"/>
    <w:rsid w:val="00C95F0C"/>
    <w:rsid w:val="00CA2C9A"/>
    <w:rsid w:val="00CA6277"/>
    <w:rsid w:val="00CA7000"/>
    <w:rsid w:val="00CB1BD0"/>
    <w:rsid w:val="00CB32C3"/>
    <w:rsid w:val="00CB4DFF"/>
    <w:rsid w:val="00CC503E"/>
    <w:rsid w:val="00CD15E7"/>
    <w:rsid w:val="00CD170B"/>
    <w:rsid w:val="00CD391A"/>
    <w:rsid w:val="00CF319B"/>
    <w:rsid w:val="00D00E96"/>
    <w:rsid w:val="00D02D08"/>
    <w:rsid w:val="00D13D1E"/>
    <w:rsid w:val="00D27ECB"/>
    <w:rsid w:val="00D329E2"/>
    <w:rsid w:val="00D35B09"/>
    <w:rsid w:val="00D40D99"/>
    <w:rsid w:val="00D540E0"/>
    <w:rsid w:val="00D63325"/>
    <w:rsid w:val="00D650C6"/>
    <w:rsid w:val="00D70B08"/>
    <w:rsid w:val="00D76037"/>
    <w:rsid w:val="00D82BAD"/>
    <w:rsid w:val="00D90286"/>
    <w:rsid w:val="00DA4C06"/>
    <w:rsid w:val="00DB0962"/>
    <w:rsid w:val="00DB1BFF"/>
    <w:rsid w:val="00DC41C8"/>
    <w:rsid w:val="00DC59F0"/>
    <w:rsid w:val="00DD37D4"/>
    <w:rsid w:val="00DE5676"/>
    <w:rsid w:val="00DF00B8"/>
    <w:rsid w:val="00DF055A"/>
    <w:rsid w:val="00DF244F"/>
    <w:rsid w:val="00E000B9"/>
    <w:rsid w:val="00E02C9E"/>
    <w:rsid w:val="00E07D42"/>
    <w:rsid w:val="00E2286F"/>
    <w:rsid w:val="00E237C4"/>
    <w:rsid w:val="00E324D2"/>
    <w:rsid w:val="00E34163"/>
    <w:rsid w:val="00E55BA4"/>
    <w:rsid w:val="00E62275"/>
    <w:rsid w:val="00E67537"/>
    <w:rsid w:val="00E71C72"/>
    <w:rsid w:val="00E75A94"/>
    <w:rsid w:val="00E8256E"/>
    <w:rsid w:val="00E86107"/>
    <w:rsid w:val="00E94854"/>
    <w:rsid w:val="00E97374"/>
    <w:rsid w:val="00EA23FA"/>
    <w:rsid w:val="00EA3671"/>
    <w:rsid w:val="00EB131E"/>
    <w:rsid w:val="00EB385F"/>
    <w:rsid w:val="00EB7F21"/>
    <w:rsid w:val="00EC5110"/>
    <w:rsid w:val="00EC6164"/>
    <w:rsid w:val="00ED1C0D"/>
    <w:rsid w:val="00ED5DF6"/>
    <w:rsid w:val="00EE01FC"/>
    <w:rsid w:val="00EE2212"/>
    <w:rsid w:val="00EE5314"/>
    <w:rsid w:val="00EF1131"/>
    <w:rsid w:val="00EF5A9F"/>
    <w:rsid w:val="00F0453B"/>
    <w:rsid w:val="00F11726"/>
    <w:rsid w:val="00F13C3B"/>
    <w:rsid w:val="00F24EBC"/>
    <w:rsid w:val="00F25157"/>
    <w:rsid w:val="00F2576D"/>
    <w:rsid w:val="00F34FEF"/>
    <w:rsid w:val="00F466E4"/>
    <w:rsid w:val="00F47B5A"/>
    <w:rsid w:val="00F63C2B"/>
    <w:rsid w:val="00F645EF"/>
    <w:rsid w:val="00F751BE"/>
    <w:rsid w:val="00F826D1"/>
    <w:rsid w:val="00FA27A0"/>
    <w:rsid w:val="00FA3BC3"/>
    <w:rsid w:val="00FA47A4"/>
    <w:rsid w:val="00FB022F"/>
    <w:rsid w:val="00FD1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/>
    <o:shapelayout v:ext="edit">
      <o:idmap v:ext="edit" data="1"/>
    </o:shapelayout>
  </w:shapeDefaults>
  <w:decimalSymbol w:val="."/>
  <w:listSeparator w:val=","/>
  <w14:docId w14:val="6CEA3678"/>
  <w15:docId w15:val="{3BFA693E-BC47-4E0D-845C-A293B6BB0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eorgia" w:eastAsia="Times New Roman" w:hAnsi="Georgia" w:cs="Times New Roman"/>
        <w:lang w:val="en-GB" w:eastAsia="en-GB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37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29F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9F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7663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56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2BAD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82BAD"/>
  </w:style>
  <w:style w:type="paragraph" w:styleId="Footer">
    <w:name w:val="footer"/>
    <w:basedOn w:val="Normal"/>
    <w:link w:val="FooterChar"/>
    <w:uiPriority w:val="99"/>
    <w:unhideWhenUsed/>
    <w:rsid w:val="00D82BAD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82BAD"/>
  </w:style>
  <w:style w:type="character" w:styleId="Hyperlink">
    <w:name w:val="Hyperlink"/>
    <w:basedOn w:val="DefaultParagraphFont"/>
    <w:uiPriority w:val="99"/>
    <w:unhideWhenUsed/>
    <w:rsid w:val="00841C50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EE2212"/>
    <w:rPr>
      <w:b/>
      <w:bCs/>
      <w:color w:val="4F81BD" w:themeColor="accent1"/>
      <w:sz w:val="18"/>
      <w:szCs w:val="18"/>
    </w:rPr>
  </w:style>
  <w:style w:type="character" w:customStyle="1" w:styleId="normaltextrun1">
    <w:name w:val="normaltextrun1"/>
    <w:basedOn w:val="DefaultParagraphFont"/>
    <w:rsid w:val="00E97374"/>
  </w:style>
  <w:style w:type="character" w:styleId="UnresolvedMention">
    <w:name w:val="Unresolved Mention"/>
    <w:basedOn w:val="DefaultParagraphFont"/>
    <w:uiPriority w:val="99"/>
    <w:semiHidden/>
    <w:unhideWhenUsed/>
    <w:rsid w:val="00D650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6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38532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4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0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88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62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Devon County Council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Steven Guilbert</dc:creator>
  <cp:lastModifiedBy>Steven Guilbert</cp:lastModifiedBy>
  <cp:revision>2</cp:revision>
  <cp:lastPrinted>2017-05-22T10:30:00Z</cp:lastPrinted>
  <dcterms:created xsi:type="dcterms:W3CDTF">2021-11-26T12:47:00Z</dcterms:created>
  <dcterms:modified xsi:type="dcterms:W3CDTF">2021-11-26T12:47:00Z</dcterms:modified>
</cp:coreProperties>
</file>